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B2" w:rsidRDefault="00EA4DA0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3731B2" w:rsidRDefault="00EA4DA0">
      <w:pPr>
        <w:spacing w:line="600" w:lineRule="exact"/>
        <w:jc w:val="center"/>
        <w:rPr>
          <w:rFonts w:ascii="仿宋_GB2312" w:eastAsia="仿宋_GB2312" w:cs="宋体"/>
          <w:sz w:val="30"/>
          <w:szCs w:val="30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2022年</w:t>
      </w: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福州理工学院国内访问学者项目推荐人选汇总表</w:t>
      </w:r>
    </w:p>
    <w:p w:rsidR="003731B2" w:rsidRDefault="00EA4DA0">
      <w:pPr>
        <w:spacing w:line="360" w:lineRule="auto"/>
        <w:rPr>
          <w:rFonts w:ascii="仿宋_GB2312" w:eastAsia="仿宋_GB2312" w:cs="宋体"/>
          <w:sz w:val="30"/>
          <w:szCs w:val="30"/>
        </w:rPr>
      </w:pPr>
      <w:r>
        <w:rPr>
          <w:rFonts w:ascii="仿宋_GB2312" w:eastAsia="仿宋_GB2312" w:cs="宋体" w:hint="eastAsia"/>
          <w:sz w:val="30"/>
          <w:szCs w:val="30"/>
        </w:rPr>
        <w:t xml:space="preserve">                                                                申报日期：       </w:t>
      </w:r>
    </w:p>
    <w:tbl>
      <w:tblPr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532"/>
        <w:gridCol w:w="1365"/>
        <w:gridCol w:w="505"/>
        <w:gridCol w:w="425"/>
        <w:gridCol w:w="709"/>
        <w:gridCol w:w="851"/>
        <w:gridCol w:w="1134"/>
        <w:gridCol w:w="1559"/>
        <w:gridCol w:w="1276"/>
        <w:gridCol w:w="850"/>
        <w:gridCol w:w="1134"/>
        <w:gridCol w:w="992"/>
        <w:gridCol w:w="709"/>
      </w:tblGrid>
      <w:tr w:rsidR="003731B2" w:rsidTr="00015CDA">
        <w:trPr>
          <w:trHeight w:val="52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 名</w:t>
            </w: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所在二级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学院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15CDA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身份证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号码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15CDA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15CDA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学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接收学校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（单位）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15CDA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研修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专业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15CDA" w:rsidRDefault="00EA4DA0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研修</w:t>
            </w:r>
          </w:p>
          <w:p w:rsidR="00015CDA" w:rsidRDefault="00EA4DA0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期限</w:t>
            </w:r>
          </w:p>
          <w:p w:rsidR="003731B2" w:rsidRDefault="00015CDA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(</w:t>
            </w:r>
            <w:r w:rsidR="00EA4DA0" w:rsidRPr="00015CD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半年</w:t>
            </w:r>
            <w:r w:rsidRPr="00015CD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/</w:t>
            </w:r>
            <w:r w:rsidR="00EA4DA0" w:rsidRPr="00015CD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一年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指导教师</w:t>
            </w:r>
          </w:p>
        </w:tc>
      </w:tr>
      <w:tr w:rsidR="003731B2" w:rsidTr="002221B8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731B2" w:rsidRDefault="003731B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职务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是否</w:t>
            </w:r>
          </w:p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博导</w:t>
            </w: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  <w:tr w:rsidR="003731B2" w:rsidTr="002221B8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EA4DA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31B2" w:rsidRDefault="003731B2" w:rsidP="00015CD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</w:p>
        </w:tc>
      </w:tr>
    </w:tbl>
    <w:p w:rsidR="00015CDA" w:rsidRDefault="00015CDA" w:rsidP="00015CDA">
      <w:pPr>
        <w:spacing w:line="240" w:lineRule="exact"/>
        <w:rPr>
          <w:rFonts w:ascii="仿宋_GB2312" w:eastAsia="仿宋_GB2312" w:cs="宋体"/>
          <w:b/>
          <w:sz w:val="24"/>
          <w:szCs w:val="24"/>
        </w:rPr>
      </w:pPr>
    </w:p>
    <w:p w:rsidR="003731B2" w:rsidRPr="00F16F27" w:rsidRDefault="00EA4DA0" w:rsidP="001420D4">
      <w:pPr>
        <w:spacing w:line="360" w:lineRule="auto"/>
        <w:rPr>
          <w:rFonts w:ascii="仿宋_GB2312" w:eastAsia="仿宋_GB2312" w:cs="宋体" w:hint="eastAsia"/>
          <w:sz w:val="24"/>
          <w:szCs w:val="24"/>
        </w:rPr>
      </w:pPr>
      <w:r>
        <w:rPr>
          <w:rFonts w:ascii="仿宋_GB2312" w:eastAsia="仿宋_GB2312" w:cs="宋体" w:hint="eastAsia"/>
          <w:b/>
          <w:sz w:val="24"/>
          <w:szCs w:val="24"/>
        </w:rPr>
        <w:t>注：</w:t>
      </w:r>
      <w:r>
        <w:rPr>
          <w:rFonts w:ascii="仿宋_GB2312" w:eastAsia="仿宋_GB2312" w:cs="宋体" w:hint="eastAsia"/>
          <w:sz w:val="24"/>
          <w:szCs w:val="24"/>
        </w:rPr>
        <w:t>请务必统一用Excel</w:t>
      </w:r>
      <w:r w:rsidR="001420D4">
        <w:rPr>
          <w:rFonts w:ascii="仿宋_GB2312" w:eastAsia="仿宋_GB2312" w:cs="宋体" w:hint="eastAsia"/>
          <w:sz w:val="24"/>
          <w:szCs w:val="24"/>
        </w:rPr>
        <w:t>格式制表，可根据实际情况增加行数，请勿更改表格样式</w:t>
      </w:r>
    </w:p>
    <w:sectPr w:rsidR="003731B2" w:rsidRPr="00F16F27" w:rsidSect="001420D4">
      <w:footerReference w:type="default" r:id="rId9"/>
      <w:pgSz w:w="16838" w:h="11906" w:orient="landscape"/>
      <w:pgMar w:top="1588" w:right="1418" w:bottom="1588" w:left="1418" w:header="964" w:footer="1134" w:gutter="0"/>
      <w:pgNumType w:fmt="numberInDash"/>
      <w:cols w:space="720"/>
      <w:docGrid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E01" w:rsidRDefault="00DA4E01">
      <w:r>
        <w:separator/>
      </w:r>
    </w:p>
  </w:endnote>
  <w:endnote w:type="continuationSeparator" w:id="0">
    <w:p w:rsidR="00DA4E01" w:rsidRDefault="00DA4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1B2" w:rsidRDefault="00EA4DA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31B2" w:rsidRDefault="00EA4DA0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420D4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731B2" w:rsidRDefault="00EA4DA0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1420D4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E01" w:rsidRDefault="00DA4E01">
      <w:r>
        <w:separator/>
      </w:r>
    </w:p>
  </w:footnote>
  <w:footnote w:type="continuationSeparator" w:id="0">
    <w:p w:rsidR="00DA4E01" w:rsidRDefault="00DA4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6A69D8D"/>
    <w:multiLevelType w:val="singleLevel"/>
    <w:tmpl w:val="DB4C6E6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">
    <w:nsid w:val="E00516F2"/>
    <w:multiLevelType w:val="singleLevel"/>
    <w:tmpl w:val="DD78CE0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abstractNum w:abstractNumId="2">
    <w:nsid w:val="E388E722"/>
    <w:multiLevelType w:val="singleLevel"/>
    <w:tmpl w:val="2436B4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3">
    <w:nsid w:val="5C4C12CF"/>
    <w:multiLevelType w:val="hybridMultilevel"/>
    <w:tmpl w:val="021AEE86"/>
    <w:lvl w:ilvl="0" w:tplc="DDDE1604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514F3644"/>
    <w:rsid w:val="00015CDA"/>
    <w:rsid w:val="001420D4"/>
    <w:rsid w:val="0014562B"/>
    <w:rsid w:val="001626B6"/>
    <w:rsid w:val="002221B8"/>
    <w:rsid w:val="003731B2"/>
    <w:rsid w:val="00515D9C"/>
    <w:rsid w:val="00517C12"/>
    <w:rsid w:val="00654B19"/>
    <w:rsid w:val="00703D01"/>
    <w:rsid w:val="0072086F"/>
    <w:rsid w:val="00875074"/>
    <w:rsid w:val="008763C9"/>
    <w:rsid w:val="00AC13FE"/>
    <w:rsid w:val="00B40BD5"/>
    <w:rsid w:val="00BB045A"/>
    <w:rsid w:val="00CC2FD2"/>
    <w:rsid w:val="00DA4E01"/>
    <w:rsid w:val="00EA142F"/>
    <w:rsid w:val="00EA4DA0"/>
    <w:rsid w:val="00F16F27"/>
    <w:rsid w:val="16AE7A0C"/>
    <w:rsid w:val="1ACA59BA"/>
    <w:rsid w:val="210B46B7"/>
    <w:rsid w:val="24B00016"/>
    <w:rsid w:val="3A2259CA"/>
    <w:rsid w:val="3C447D78"/>
    <w:rsid w:val="40854F5C"/>
    <w:rsid w:val="514F3644"/>
    <w:rsid w:val="587A631E"/>
    <w:rsid w:val="5FD40599"/>
    <w:rsid w:val="74C6166A"/>
    <w:rsid w:val="7EC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64F84D-01C8-48AE-94CC-DB82AE23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uppressAutoHyphens w:val="0"/>
      <w:jc w:val="center"/>
    </w:pPr>
    <w:rPr>
      <w:rFonts w:eastAsiaTheme="minorEastAsia" w:cstheme="minorBidi"/>
      <w:sz w:val="44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uiPriority w:val="99"/>
    <w:rsid w:val="00517C12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264F3B-BB30-47F4-A9A7-FE64A12D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nibble ear</dc:creator>
  <cp:lastModifiedBy>admin</cp:lastModifiedBy>
  <cp:revision>16</cp:revision>
  <cp:lastPrinted>2022-06-24T01:02:00Z</cp:lastPrinted>
  <dcterms:created xsi:type="dcterms:W3CDTF">2022-06-23T12:51:00Z</dcterms:created>
  <dcterms:modified xsi:type="dcterms:W3CDTF">2023-02-06T06:13:00Z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B11459BB346B49E8832175EBF4FEC7B7</vt:lpwstr>
  </property>
</Properties>
</file>